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4B" w:rsidRDefault="001A7A4B" w:rsidP="001A7A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Аттестация </w:t>
      </w:r>
      <w:r w:rsidR="00EC1381">
        <w:rPr>
          <w:rFonts w:ascii="Times New Roman" w:hAnsi="Times New Roman"/>
          <w:b/>
          <w:sz w:val="28"/>
          <w:szCs w:val="28"/>
        </w:rPr>
        <w:t>на ква</w:t>
      </w:r>
      <w:bookmarkStart w:id="0" w:name="_GoBack"/>
      <w:bookmarkEnd w:id="0"/>
      <w:r w:rsidR="00EC1381">
        <w:rPr>
          <w:rFonts w:ascii="Times New Roman" w:hAnsi="Times New Roman"/>
          <w:b/>
          <w:sz w:val="28"/>
          <w:szCs w:val="28"/>
        </w:rPr>
        <w:t xml:space="preserve">лификационные категории </w:t>
      </w:r>
      <w:r>
        <w:rPr>
          <w:rFonts w:ascii="Times New Roman" w:hAnsi="Times New Roman"/>
          <w:b/>
          <w:sz w:val="28"/>
          <w:szCs w:val="28"/>
        </w:rPr>
        <w:t>педагогов МАОУСШ п. Юбилейный</w:t>
      </w:r>
    </w:p>
    <w:p w:rsidR="001A7A4B" w:rsidRDefault="00CD3F70" w:rsidP="001A7A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01.</w:t>
      </w:r>
      <w:r w:rsidR="00216BCE" w:rsidRPr="00216BCE">
        <w:rPr>
          <w:rFonts w:ascii="Times New Roman" w:hAnsi="Times New Roman"/>
          <w:b/>
          <w:sz w:val="28"/>
          <w:szCs w:val="28"/>
        </w:rPr>
        <w:t>0</w:t>
      </w:r>
      <w:r w:rsidR="00D04F59">
        <w:rPr>
          <w:rFonts w:ascii="Times New Roman" w:hAnsi="Times New Roman"/>
          <w:b/>
          <w:sz w:val="28"/>
          <w:szCs w:val="28"/>
        </w:rPr>
        <w:t>9</w:t>
      </w:r>
      <w:r w:rsidR="001A7A4B">
        <w:rPr>
          <w:rFonts w:ascii="Times New Roman" w:hAnsi="Times New Roman"/>
          <w:b/>
          <w:sz w:val="28"/>
          <w:szCs w:val="28"/>
        </w:rPr>
        <w:t>.202</w:t>
      </w:r>
      <w:r w:rsidR="00DC3D7B">
        <w:rPr>
          <w:rFonts w:ascii="Times New Roman" w:hAnsi="Times New Roman"/>
          <w:b/>
          <w:sz w:val="28"/>
          <w:szCs w:val="28"/>
        </w:rPr>
        <w:t>3</w:t>
      </w:r>
      <w:r w:rsidR="001A7A4B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095"/>
        <w:gridCol w:w="3544"/>
        <w:gridCol w:w="4252"/>
      </w:tblGrid>
      <w:tr w:rsidR="000428BB" w:rsidTr="000428BB">
        <w:trPr>
          <w:trHeight w:val="139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педработника</w:t>
            </w:r>
            <w:proofErr w:type="spellEnd"/>
          </w:p>
          <w:p w:rsidR="000428BB" w:rsidRDefault="00042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Аттестован </w:t>
            </w:r>
          </w:p>
          <w:p w:rsidR="000428BB" w:rsidRDefault="00042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(указать категорию)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последней аттестации</w:t>
            </w:r>
          </w:p>
        </w:tc>
      </w:tr>
      <w:tr w:rsidR="000428BB" w:rsidTr="000428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Николаевна (основной)</w:t>
            </w:r>
          </w:p>
          <w:p w:rsidR="000428BB" w:rsidRDefault="00042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428BB" w:rsidRDefault="00042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28.02.2019г.</w:t>
            </w:r>
          </w:p>
        </w:tc>
      </w:tr>
      <w:tr w:rsidR="000428BB" w:rsidTr="000428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Тонина Людмила Павловна</w:t>
            </w:r>
          </w:p>
          <w:p w:rsidR="000428BB" w:rsidRDefault="000428BB" w:rsidP="007C16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8BB" w:rsidTr="000428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Светлана Сергеевна</w:t>
            </w:r>
          </w:p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(основной)</w:t>
            </w:r>
          </w:p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16.03.2022г.</w:t>
            </w:r>
          </w:p>
        </w:tc>
      </w:tr>
      <w:tr w:rsidR="000428BB" w:rsidTr="000428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Инна Ивановна</w:t>
            </w:r>
          </w:p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(основной)</w:t>
            </w:r>
          </w:p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29.11.2018г.</w:t>
            </w:r>
          </w:p>
        </w:tc>
      </w:tr>
      <w:tr w:rsidR="000428BB" w:rsidTr="000428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Михайловна</w:t>
            </w:r>
          </w:p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(основной)</w:t>
            </w:r>
          </w:p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BB" w:rsidRDefault="00042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22.12.2021г.</w:t>
            </w:r>
          </w:p>
          <w:p w:rsidR="000428BB" w:rsidRDefault="00042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8BB" w:rsidTr="000428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Селёдкина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Андреевна</w:t>
            </w:r>
          </w:p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(основной)</w:t>
            </w:r>
          </w:p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Pr="00652564" w:rsidRDefault="000428BB">
            <w:pPr>
              <w:pStyle w:val="a3"/>
              <w:rPr>
                <w:rFonts w:ascii="Times New Roman" w:hAnsi="Times New Roman"/>
              </w:rPr>
            </w:pPr>
            <w:r w:rsidRPr="00652564">
              <w:rPr>
                <w:rFonts w:ascii="Times New Roman" w:hAnsi="Times New Roman"/>
              </w:rPr>
              <w:t>Первая</w:t>
            </w:r>
          </w:p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06.2022</w:t>
            </w:r>
          </w:p>
        </w:tc>
      </w:tr>
      <w:tr w:rsidR="000428BB" w:rsidTr="000428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(основной)</w:t>
            </w:r>
          </w:p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832E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16.02.2022г.</w:t>
            </w:r>
          </w:p>
        </w:tc>
      </w:tr>
      <w:tr w:rsidR="000428BB" w:rsidTr="000428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Pr="007B5042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(основной)</w:t>
            </w:r>
          </w:p>
          <w:p w:rsidR="000428BB" w:rsidRDefault="000428BB" w:rsidP="007B5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BB" w:rsidRDefault="000428BB" w:rsidP="006E5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8BB" w:rsidTr="000428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Татьяна Николаевна</w:t>
            </w:r>
          </w:p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(основной)</w:t>
            </w:r>
          </w:p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28.11.2019г.</w:t>
            </w:r>
          </w:p>
        </w:tc>
      </w:tr>
      <w:tr w:rsidR="000428BB" w:rsidTr="000428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Сенченко Ольга Михайловна</w:t>
            </w:r>
          </w:p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(основной)</w:t>
            </w:r>
          </w:p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8BB" w:rsidTr="000428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Гаранин Алексей Николаевич</w:t>
            </w:r>
          </w:p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(основной)</w:t>
            </w:r>
          </w:p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16.03.2022г.</w:t>
            </w:r>
          </w:p>
        </w:tc>
      </w:tr>
      <w:tr w:rsidR="000428BB" w:rsidTr="000428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Анна Николаевна</w:t>
            </w:r>
          </w:p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(основной)</w:t>
            </w:r>
          </w:p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22.12.2021г.</w:t>
            </w:r>
          </w:p>
        </w:tc>
      </w:tr>
      <w:tr w:rsidR="000428BB" w:rsidTr="000428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Барановская Нелли Евгеньевна</w:t>
            </w:r>
          </w:p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(основной)</w:t>
            </w:r>
          </w:p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 и технологии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25.02.2021г.</w:t>
            </w:r>
          </w:p>
        </w:tc>
      </w:tr>
      <w:tr w:rsidR="000428BB" w:rsidTr="000428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Ольга Вячеславовна</w:t>
            </w:r>
          </w:p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(основной), учитель русского языка и литературы</w:t>
            </w:r>
          </w:p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BB" w:rsidRDefault="000428BB" w:rsidP="006E5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8BB" w:rsidTr="000428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Анатольевна</w:t>
            </w:r>
          </w:p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(основной)</w:t>
            </w:r>
          </w:p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BB" w:rsidRDefault="000428BB" w:rsidP="006E5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A7A4B" w:rsidRDefault="001A7A4B" w:rsidP="001A7A4B">
      <w:pPr>
        <w:rPr>
          <w:rFonts w:ascii="Times New Roman" w:hAnsi="Times New Roman"/>
          <w:sz w:val="24"/>
          <w:szCs w:val="24"/>
        </w:rPr>
      </w:pPr>
    </w:p>
    <w:p w:rsidR="0039098D" w:rsidRPr="001A7A4B" w:rsidRDefault="0039098D">
      <w:pPr>
        <w:rPr>
          <w:rFonts w:ascii="Times New Roman" w:hAnsi="Times New Roman"/>
        </w:rPr>
      </w:pPr>
    </w:p>
    <w:sectPr w:rsidR="0039098D" w:rsidRPr="001A7A4B" w:rsidSect="001A7A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7A4B"/>
    <w:rsid w:val="000428BB"/>
    <w:rsid w:val="001A7A4B"/>
    <w:rsid w:val="001F517E"/>
    <w:rsid w:val="00216BCE"/>
    <w:rsid w:val="002D330C"/>
    <w:rsid w:val="002F3E1F"/>
    <w:rsid w:val="0034127B"/>
    <w:rsid w:val="0039098D"/>
    <w:rsid w:val="0045345B"/>
    <w:rsid w:val="004F0929"/>
    <w:rsid w:val="005F6BCE"/>
    <w:rsid w:val="00652564"/>
    <w:rsid w:val="006D70C6"/>
    <w:rsid w:val="006E521B"/>
    <w:rsid w:val="007B5042"/>
    <w:rsid w:val="007C1654"/>
    <w:rsid w:val="007F1AA2"/>
    <w:rsid w:val="0082441F"/>
    <w:rsid w:val="00832E32"/>
    <w:rsid w:val="00892046"/>
    <w:rsid w:val="00A903CC"/>
    <w:rsid w:val="00AA2F6E"/>
    <w:rsid w:val="00B7212D"/>
    <w:rsid w:val="00B75DCC"/>
    <w:rsid w:val="00CD3F70"/>
    <w:rsid w:val="00D04F59"/>
    <w:rsid w:val="00D47AE4"/>
    <w:rsid w:val="00DC3D7B"/>
    <w:rsid w:val="00DE0BE8"/>
    <w:rsid w:val="00E02860"/>
    <w:rsid w:val="00E33F10"/>
    <w:rsid w:val="00EC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EF13"/>
  <w15:docId w15:val="{5733F7CB-4DCD-4CED-BFD6-D26222B6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A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A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B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kasper50775@outlook.com</cp:lastModifiedBy>
  <cp:revision>29</cp:revision>
  <dcterms:created xsi:type="dcterms:W3CDTF">2020-04-09T09:36:00Z</dcterms:created>
  <dcterms:modified xsi:type="dcterms:W3CDTF">2023-09-18T10:50:00Z</dcterms:modified>
</cp:coreProperties>
</file>